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5F1475FD" w14:textId="6D51F7E7" w:rsidR="00ED3296" w:rsidRPr="00C47913" w:rsidRDefault="00ED3296" w:rsidP="00002310">
      <w:pPr>
        <w:pStyle w:val="Default"/>
        <w:contextualSpacing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L’execució de l’objecte del contracte </w:t>
      </w:r>
      <w:r w:rsidR="008A1265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de l´expedient CST </w:t>
      </w:r>
      <w:r w:rsidR="00E415B3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2</w:t>
      </w:r>
      <w:r w:rsidR="7D6376FE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5</w:t>
      </w:r>
      <w:r w:rsidR="00E415B3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-</w:t>
      </w:r>
      <w:r w:rsidR="4F89EFBC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13 </w:t>
      </w:r>
      <w:proofErr w:type="spellStart"/>
      <w:r w:rsidR="4F89EFBC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SIM-OB</w:t>
      </w:r>
      <w:proofErr w:type="spellEnd"/>
      <w:r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relatiu a</w:t>
      </w:r>
      <w:r w:rsidR="00C737DF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l</w:t>
      </w:r>
      <w:r w:rsidR="00645D7E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a</w:t>
      </w:r>
      <w:r w:rsidR="00482B68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="00B25D49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l’execució </w:t>
      </w:r>
      <w:r w:rsidR="7D9686AC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obres i instal·lació i posada en funcionament del quadre elèctric de baixa tensió i línies associades per alimentar els </w:t>
      </w:r>
      <w:proofErr w:type="spellStart"/>
      <w:r w:rsidR="7D9686AC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>racks</w:t>
      </w:r>
      <w:proofErr w:type="spellEnd"/>
      <w:r w:rsidR="7D9686AC" w:rsidRPr="0CF1C0F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d’electrònica de xarxa de diferents plantes de l’Hospital de Terrassa, per al Consorci Sanitari de Terrassa.</w:t>
      </w:r>
    </w:p>
    <w:p w14:paraId="235D09DE" w14:textId="09EB88CE" w:rsidR="00ED3296" w:rsidRPr="00C47913" w:rsidRDefault="00002310" w:rsidP="0CF1C0F7">
      <w:pPr>
        <w:jc w:val="both"/>
        <w:rPr>
          <w:rFonts w:ascii="Arial" w:hAnsi="Arial" w:cs="Arial"/>
          <w:b/>
          <w:bCs/>
        </w:rPr>
      </w:pPr>
      <w:r>
        <w:t>N</w:t>
      </w:r>
      <w:r w:rsidR="00ED3296" w:rsidRPr="0CF1C0F7">
        <w:t xml:space="preserve">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="00ED3296" w:rsidRPr="0CF1C0F7">
        <w:rPr>
          <w:b/>
          <w:bCs/>
        </w:rPr>
        <w:t>empresa contractista</w:t>
      </w:r>
      <w:r w:rsidR="00ED3296" w:rsidRPr="0CF1C0F7"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</w:t>
      </w:r>
      <w:proofErr w:type="spellStart"/>
      <w:r w:rsidR="00ED3296" w:rsidRPr="0CF1C0F7">
        <w:t>RGPD</w:t>
      </w:r>
      <w:proofErr w:type="spellEnd"/>
      <w:r w:rsidR="00ED3296" w:rsidRPr="0CF1C0F7">
        <w:t xml:space="preserve">) i la Llei orgànica 3/2018, de 5 de desembre, de protecció de dades personals i garantia dels drets digitals (d’ara endavant </w:t>
      </w:r>
      <w:proofErr w:type="spellStart"/>
      <w:r w:rsidR="00ED3296" w:rsidRPr="0CF1C0F7">
        <w:t>LOPDGDD</w:t>
      </w:r>
      <w:proofErr w:type="spellEnd"/>
      <w:r w:rsidR="00ED3296" w:rsidRPr="0CF1C0F7">
        <w:t xml:space="preserve">) i la normativa de desenvolupament. </w:t>
      </w:r>
    </w:p>
    <w:p w14:paraId="43503C86" w14:textId="77777777" w:rsidR="00ED3296" w:rsidRPr="00C47913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No obstant això, quan 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 xml:space="preserve">) 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>) i, en el seu cas el de les empreses subcontractades, tot i que no siguin encarregades del tractament, ha</w:t>
      </w:r>
      <w:r w:rsidRPr="00ED3296">
        <w:rPr>
          <w:rFonts w:ascii="Arial" w:hAnsi="Arial" w:cs="Arial"/>
        </w:rPr>
        <w:t xml:space="preserve">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2BE5B47A" w:rsidR="00ED3296" w:rsidRPr="00ED3296" w:rsidRDefault="00ED3296" w:rsidP="00ED3296">
      <w:pPr>
        <w:jc w:val="both"/>
        <w:rPr>
          <w:rFonts w:ascii="Arial" w:hAnsi="Arial" w:cs="Arial"/>
        </w:rPr>
      </w:pPr>
      <w:r w:rsidRPr="35C1797B">
        <w:rPr>
          <w:rFonts w:ascii="Arial" w:hAnsi="Arial" w:cs="Arial"/>
        </w:rPr>
        <w:t>............., a .........de ......... de 202</w:t>
      </w:r>
      <w:r w:rsidR="6298C932" w:rsidRPr="35C1797B">
        <w:rPr>
          <w:rFonts w:ascii="Arial" w:hAnsi="Arial" w:cs="Arial"/>
        </w:rPr>
        <w:t>5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BB9C0" w14:textId="77777777" w:rsidR="003439CD" w:rsidRDefault="003439CD" w:rsidP="00ED3296">
      <w:pPr>
        <w:spacing w:after="0" w:line="240" w:lineRule="auto"/>
      </w:pPr>
      <w:r>
        <w:separator/>
      </w:r>
    </w:p>
  </w:endnote>
  <w:endnote w:type="continuationSeparator" w:id="0">
    <w:p w14:paraId="6D3043B7" w14:textId="77777777" w:rsidR="003439CD" w:rsidRDefault="003439CD" w:rsidP="00E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1F8F1D" w14:paraId="07985205" w14:textId="77777777" w:rsidTr="571F8F1D">
      <w:trPr>
        <w:trHeight w:val="300"/>
      </w:trPr>
      <w:tc>
        <w:tcPr>
          <w:tcW w:w="2830" w:type="dxa"/>
        </w:tcPr>
        <w:p w14:paraId="43714E6B" w14:textId="48150F03" w:rsidR="571F8F1D" w:rsidRDefault="571F8F1D" w:rsidP="571F8F1D">
          <w:pPr>
            <w:pStyle w:val="Header"/>
            <w:ind w:left="-115"/>
          </w:pPr>
        </w:p>
      </w:tc>
      <w:tc>
        <w:tcPr>
          <w:tcW w:w="2830" w:type="dxa"/>
        </w:tcPr>
        <w:p w14:paraId="5928BAAA" w14:textId="013D1F3C" w:rsidR="571F8F1D" w:rsidRDefault="571F8F1D" w:rsidP="571F8F1D">
          <w:pPr>
            <w:pStyle w:val="Header"/>
            <w:jc w:val="center"/>
          </w:pPr>
        </w:p>
      </w:tc>
      <w:tc>
        <w:tcPr>
          <w:tcW w:w="2830" w:type="dxa"/>
        </w:tcPr>
        <w:p w14:paraId="64591C92" w14:textId="0AA50786" w:rsidR="571F8F1D" w:rsidRDefault="571F8F1D" w:rsidP="571F8F1D">
          <w:pPr>
            <w:pStyle w:val="Header"/>
            <w:ind w:right="-115"/>
            <w:jc w:val="right"/>
          </w:pPr>
        </w:p>
      </w:tc>
    </w:tr>
  </w:tbl>
  <w:p w14:paraId="6CFEF577" w14:textId="61B517A1" w:rsidR="571F8F1D" w:rsidRDefault="571F8F1D" w:rsidP="571F8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BA427" w14:textId="77777777" w:rsidR="003439CD" w:rsidRDefault="003439CD" w:rsidP="00ED3296">
      <w:pPr>
        <w:spacing w:after="0" w:line="240" w:lineRule="auto"/>
      </w:pPr>
      <w:r>
        <w:separator/>
      </w:r>
    </w:p>
  </w:footnote>
  <w:footnote w:type="continuationSeparator" w:id="0">
    <w:p w14:paraId="3D7EFF5A" w14:textId="77777777" w:rsidR="003439CD" w:rsidRDefault="003439CD" w:rsidP="00E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71E437D4" w:rsidR="00C827D1" w:rsidRDefault="571F8F1D" w:rsidP="571F8F1D">
    <w:r>
      <w:rPr>
        <w:noProof/>
      </w:rPr>
      <w:drawing>
        <wp:inline distT="0" distB="0" distL="0" distR="0" wp14:anchorId="2EA69130" wp14:editId="4185A32E">
          <wp:extent cx="3603048" cy="286537"/>
          <wp:effectExtent l="0" t="0" r="0" b="0"/>
          <wp:docPr id="25529203" name="Picture 25529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048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93348">
    <w:abstractNumId w:val="1"/>
  </w:num>
  <w:num w:numId="2" w16cid:durableId="149672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02310"/>
    <w:rsid w:val="0008512F"/>
    <w:rsid w:val="000B1E24"/>
    <w:rsid w:val="000E3843"/>
    <w:rsid w:val="001B06E2"/>
    <w:rsid w:val="001B5FCA"/>
    <w:rsid w:val="0031472A"/>
    <w:rsid w:val="003439CD"/>
    <w:rsid w:val="00482B68"/>
    <w:rsid w:val="004D1F4A"/>
    <w:rsid w:val="00554939"/>
    <w:rsid w:val="00561E3D"/>
    <w:rsid w:val="00605628"/>
    <w:rsid w:val="00645D7E"/>
    <w:rsid w:val="006C0FB4"/>
    <w:rsid w:val="006F25F8"/>
    <w:rsid w:val="00704850"/>
    <w:rsid w:val="008837D3"/>
    <w:rsid w:val="008A1265"/>
    <w:rsid w:val="00986539"/>
    <w:rsid w:val="00A24B84"/>
    <w:rsid w:val="00B25D49"/>
    <w:rsid w:val="00B57232"/>
    <w:rsid w:val="00C47913"/>
    <w:rsid w:val="00C737DF"/>
    <w:rsid w:val="00C827D1"/>
    <w:rsid w:val="00CC335C"/>
    <w:rsid w:val="00DF60A0"/>
    <w:rsid w:val="00E415B3"/>
    <w:rsid w:val="00EB17D6"/>
    <w:rsid w:val="00ED3296"/>
    <w:rsid w:val="0CF1C0F7"/>
    <w:rsid w:val="1397723D"/>
    <w:rsid w:val="35C1797B"/>
    <w:rsid w:val="4F89EFBC"/>
    <w:rsid w:val="4FB58004"/>
    <w:rsid w:val="540323F6"/>
    <w:rsid w:val="571F8F1D"/>
    <w:rsid w:val="6298C932"/>
    <w:rsid w:val="7A6A9932"/>
    <w:rsid w:val="7D6376FE"/>
    <w:rsid w:val="7D968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3ACCB"/>
  <w15:chartTrackingRefBased/>
  <w15:docId w15:val="{54E075DA-F780-4B58-A9E2-8FE25288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296"/>
  </w:style>
  <w:style w:type="paragraph" w:styleId="Footer">
    <w:name w:val="footer"/>
    <w:basedOn w:val="Normal"/>
    <w:link w:val="FooterCh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296"/>
  </w:style>
  <w:style w:type="paragraph" w:customStyle="1" w:styleId="Default">
    <w:name w:val="Default"/>
    <w:rsid w:val="008A1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F2CB6D-4B89-496D-B171-B8F9B3E68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76864-8579-4390-A9B5-238291D8B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38666-21E8-4D26-9AE3-11930FCC581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655</Words>
  <Characters>3738</Characters>
  <Application>Microsoft Office Word</Application>
  <DocSecurity>4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Garcia Sanchez, Josep</cp:lastModifiedBy>
  <cp:revision>21</cp:revision>
  <dcterms:created xsi:type="dcterms:W3CDTF">2021-07-02T20:09:00Z</dcterms:created>
  <dcterms:modified xsi:type="dcterms:W3CDTF">2025-07-24T13:52:00Z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